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LineNumbers/>
        <w:spacing w:line="300" w:lineRule="exact"/>
        <w:rPr>
          <w:rFonts w:ascii="仿宋" w:hAnsi="仿宋" w:eastAsia="仿宋" w:cs="Times New Roman"/>
          <w:color w:val="333333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附件</w:t>
      </w:r>
      <w:r>
        <w:rPr>
          <w:rFonts w:hint="default" w:ascii="仿宋" w:hAnsi="仿宋" w:eastAsia="仿宋" w:cs="仿宋"/>
          <w:color w:val="333333"/>
          <w:sz w:val="30"/>
          <w:szCs w:val="30"/>
          <w:lang w:val="en-US"/>
        </w:rPr>
        <w:t>2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：</w:t>
      </w:r>
    </w:p>
    <w:p>
      <w:pPr>
        <w:spacing w:line="540" w:lineRule="exact"/>
        <w:jc w:val="center"/>
        <w:rPr>
          <w:rFonts w:ascii="黑体" w:hAnsi="黑体" w:eastAsia="黑体" w:cs="Times New Roman"/>
          <w:b/>
          <w:bCs/>
          <w:color w:val="000000"/>
          <w:sz w:val="32"/>
          <w:szCs w:val="32"/>
        </w:rPr>
      </w:pPr>
      <w:r>
        <w:rPr>
          <w:rFonts w:ascii="黑体" w:hAnsi="黑体" w:eastAsia="黑体" w:cs="黑体"/>
          <w:b/>
          <w:bCs/>
          <w:color w:val="000000"/>
          <w:sz w:val="32"/>
          <w:szCs w:val="32"/>
        </w:rPr>
        <w:t>202</w:t>
      </w:r>
      <w:r>
        <w:rPr>
          <w:rFonts w:hint="default" w:ascii="黑体" w:hAnsi="黑体" w:eastAsia="黑体" w:cs="黑体"/>
          <w:b/>
          <w:bCs/>
          <w:color w:val="000000"/>
          <w:sz w:val="32"/>
          <w:szCs w:val="32"/>
          <w:lang w:val="en-US"/>
        </w:rPr>
        <w:t>1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年十堰市教育局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直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属学校招聘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教师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报名表</w:t>
      </w:r>
    </w:p>
    <w:p>
      <w:pPr>
        <w:suppressLineNumbers/>
        <w:spacing w:line="300" w:lineRule="exact"/>
        <w:jc w:val="left"/>
        <w:rPr>
          <w:rFonts w:hint="eastAsia" w:ascii="仿宋" w:hAnsi="仿宋" w:eastAsia="仿宋" w:cs="仿宋"/>
          <w:color w:val="000000"/>
          <w:sz w:val="30"/>
          <w:szCs w:val="30"/>
        </w:rPr>
      </w:pPr>
    </w:p>
    <w:tbl>
      <w:tblPr>
        <w:tblStyle w:val="4"/>
        <w:tblpPr w:leftFromText="180" w:rightFromText="180" w:vertAnchor="text" w:horzAnchor="page" w:tblpX="1207" w:tblpY="42"/>
        <w:tblOverlap w:val="never"/>
        <w:tblW w:w="9585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65"/>
        <w:gridCol w:w="766"/>
        <w:gridCol w:w="1698"/>
        <w:gridCol w:w="315"/>
        <w:gridCol w:w="236"/>
        <w:gridCol w:w="539"/>
        <w:gridCol w:w="556"/>
        <w:gridCol w:w="675"/>
        <w:gridCol w:w="615"/>
        <w:gridCol w:w="555"/>
        <w:gridCol w:w="147"/>
        <w:gridCol w:w="573"/>
        <w:gridCol w:w="366"/>
        <w:gridCol w:w="309"/>
        <w:gridCol w:w="147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77" w:hRule="atLeast"/>
        </w:trPr>
        <w:tc>
          <w:tcPr>
            <w:tcW w:w="1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4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照</w:t>
            </w:r>
            <w:r>
              <w:rPr>
                <w:rFonts w:ascii="仿宋_GB2312" w:hAnsi="仿宋" w:eastAsia="仿宋_GB2312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77" w:hRule="atLeast"/>
        </w:trPr>
        <w:tc>
          <w:tcPr>
            <w:tcW w:w="1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9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77" w:hRule="atLeast"/>
        </w:trPr>
        <w:tc>
          <w:tcPr>
            <w:tcW w:w="1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eastAsia="zh-CN"/>
              </w:rPr>
              <w:t>出生地</w:t>
            </w:r>
          </w:p>
        </w:tc>
        <w:tc>
          <w:tcPr>
            <w:tcW w:w="1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31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是否在编</w:t>
            </w:r>
          </w:p>
        </w:tc>
        <w:tc>
          <w:tcPr>
            <w:tcW w:w="93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24" w:hRule="atLeast"/>
        </w:trPr>
        <w:tc>
          <w:tcPr>
            <w:tcW w:w="1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2"/>
                <w:szCs w:val="22"/>
              </w:rPr>
              <w:t>联系电话</w:t>
            </w:r>
            <w:r>
              <w:rPr>
                <w:rFonts w:hint="eastAsia" w:ascii="仿宋_GB2312" w:hAnsi="仿宋" w:eastAsia="仿宋_GB2312" w:cs="仿宋_GB2312"/>
                <w:color w:val="000000"/>
                <w:sz w:val="22"/>
                <w:szCs w:val="22"/>
                <w:lang w:eastAsia="zh-CN"/>
              </w:rPr>
              <w:t>（需留</w:t>
            </w:r>
            <w:r>
              <w:rPr>
                <w:rFonts w:hint="eastAsia" w:ascii="仿宋_GB2312" w:hAnsi="仿宋" w:eastAsia="仿宋_GB2312" w:cs="仿宋_GB2312"/>
                <w:color w:val="000000"/>
                <w:sz w:val="22"/>
                <w:szCs w:val="22"/>
                <w:lang w:val="en-US" w:eastAsia="zh-CN"/>
              </w:rPr>
              <w:t>2个号码备用</w:t>
            </w:r>
            <w:r>
              <w:rPr>
                <w:rFonts w:hint="eastAsia" w:ascii="仿宋_GB2312" w:hAnsi="仿宋" w:eastAsia="仿宋_GB2312" w:cs="仿宋_GB2312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2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教师资格证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任教学段及学科</w:t>
            </w:r>
          </w:p>
        </w:tc>
        <w:tc>
          <w:tcPr>
            <w:tcW w:w="22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29" w:hRule="atLeast"/>
        </w:trPr>
        <w:tc>
          <w:tcPr>
            <w:tcW w:w="1531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毕业时间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院校及专业</w:t>
            </w:r>
          </w:p>
        </w:tc>
        <w:tc>
          <w:tcPr>
            <w:tcW w:w="533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学历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eastAsia="zh-CN"/>
              </w:rPr>
              <w:t>及学位</w:t>
            </w:r>
          </w:p>
        </w:tc>
        <w:tc>
          <w:tcPr>
            <w:tcW w:w="1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29" w:hRule="atLeast"/>
        </w:trPr>
        <w:tc>
          <w:tcPr>
            <w:tcW w:w="1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报考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eastAsia="zh-CN"/>
              </w:rPr>
              <w:t>意向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岗位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eastAsia="zh-CN"/>
              </w:rPr>
              <w:t>代码及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8054" w:type="dxa"/>
            <w:gridSpan w:val="1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29" w:hRule="atLeast"/>
        </w:trPr>
        <w:tc>
          <w:tcPr>
            <w:tcW w:w="1531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eastAsia="zh-CN"/>
              </w:rPr>
              <w:t>是否服从调剂</w:t>
            </w:r>
          </w:p>
        </w:tc>
        <w:tc>
          <w:tcPr>
            <w:tcW w:w="1698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646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val="en-US" w:eastAsia="zh-CN"/>
              </w:rPr>
              <w:t>调剂岗位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eastAsia="zh-CN"/>
              </w:rPr>
              <w:t>代码及</w:t>
            </w: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710" w:type="dxa"/>
            <w:gridSpan w:val="8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48" w:hRule="atLeast"/>
        </w:trPr>
        <w:tc>
          <w:tcPr>
            <w:tcW w:w="153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个人简历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（从高中起）</w:t>
            </w:r>
          </w:p>
        </w:tc>
        <w:tc>
          <w:tcPr>
            <w:tcW w:w="8054" w:type="dxa"/>
            <w:gridSpan w:val="1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3" w:hRule="atLeast"/>
        </w:trPr>
        <w:tc>
          <w:tcPr>
            <w:tcW w:w="1531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</w:pPr>
          </w:p>
        </w:tc>
        <w:tc>
          <w:tcPr>
            <w:tcW w:w="2013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default" w:ascii="仿宋_GB2312" w:hAnsi="仿宋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4"/>
                <w:szCs w:val="24"/>
                <w:lang w:eastAsia="zh-CN"/>
              </w:rPr>
              <w:t>现工作单位及性质</w:t>
            </w:r>
            <w:r>
              <w:rPr>
                <w:rFonts w:hint="eastAsia" w:ascii="仿宋_GB2312" w:hAnsi="仿宋" w:eastAsia="仿宋_GB2312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6041" w:type="dxa"/>
            <w:gridSpan w:val="11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hint="eastAsia" w:ascii="仿宋_GB2312" w:hAnsi="仿宋" w:eastAsia="仿宋_GB2312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74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报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考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人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员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Times New Roman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411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43" w:firstLineChars="147"/>
              <w:rPr>
                <w:rFonts w:ascii="仿宋" w:hAnsi="仿宋" w:eastAsia="仿宋" w:cs="Times New Roman"/>
                <w:b/>
                <w:bCs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443" w:firstLineChars="147"/>
              <w:rPr>
                <w:rFonts w:ascii="仿宋" w:hAnsi="仿宋" w:eastAsia="仿宋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本人所填上述信息真实有效，如有弄虚作假，承诺自动放弃考试和聘用资格。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590" w:firstLineChars="196"/>
              <w:rPr>
                <w:rFonts w:ascii="仿宋" w:hAnsi="仿宋" w:eastAsia="仿宋" w:cs="Times New Roman"/>
                <w:b/>
                <w:bCs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590" w:firstLineChars="196"/>
              <w:rPr>
                <w:rFonts w:ascii="仿宋" w:hAnsi="仿宋" w:eastAsia="仿宋" w:cs="Times New Roman"/>
                <w:b/>
                <w:bCs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590" w:firstLineChars="196"/>
              <w:rPr>
                <w:rFonts w:ascii="仿宋" w:hAnsi="仿宋" w:eastAsia="仿宋" w:cs="Times New Roman"/>
                <w:b/>
                <w:bCs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1205" w:firstLineChars="400"/>
              <w:rPr>
                <w:rFonts w:ascii="仿宋" w:hAnsi="仿宋" w:eastAsia="仿宋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报考人签名：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年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月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日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sz w:val="24"/>
                <w:szCs w:val="24"/>
              </w:rPr>
              <w:t>见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1650" w:firstLineChars="550"/>
              <w:jc w:val="center"/>
              <w:rPr>
                <w:rFonts w:ascii="仿宋" w:hAnsi="仿宋" w:eastAsia="仿宋" w:cs="Times New Roman"/>
                <w:color w:val="000000"/>
                <w:sz w:val="30"/>
                <w:szCs w:val="30"/>
              </w:rPr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11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eastAsia="zh-CN"/>
              </w:rPr>
              <w:t>身份证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eastAsia="zh-CN"/>
              </w:rPr>
              <w:t>毕业证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0" w:leftChars="0" w:right="113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lang w:eastAsia="zh-CN"/>
              </w:rPr>
              <w:t>教师资格证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11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eastAsia="zh-CN"/>
              </w:rPr>
              <w:t>承诺书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11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eastAsia="zh-CN"/>
              </w:rPr>
              <w:t>是否合格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86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630" w:firstLineChars="300"/>
            </w:pPr>
          </w:p>
        </w:tc>
        <w:tc>
          <w:tcPr>
            <w:tcW w:w="4110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630" w:firstLineChars="300"/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630" w:firstLineChars="300"/>
            </w:pP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904" w:firstLineChars="300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904" w:firstLineChars="300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904" w:firstLineChars="300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904" w:firstLineChars="300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904" w:firstLineChars="300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66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904" w:firstLineChars="300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110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904" w:firstLineChars="300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904" w:firstLineChars="300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0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审查人签名：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ind w:firstLine="2108" w:firstLineChars="700"/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年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月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日</w:t>
            </w:r>
          </w:p>
        </w:tc>
      </w:tr>
    </w:tbl>
    <w:p>
      <w:pPr>
        <w:suppressLineNumbers/>
        <w:spacing w:line="300" w:lineRule="exact"/>
        <w:jc w:val="left"/>
        <w:rPr>
          <w:rFonts w:cs="Times New Roman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考生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请提供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近期</w:t>
      </w:r>
      <w:r>
        <w:rPr>
          <w:rFonts w:ascii="仿宋" w:hAnsi="仿宋" w:eastAsia="仿宋" w:cs="仿宋"/>
          <w:color w:val="000000"/>
          <w:sz w:val="30"/>
          <w:szCs w:val="30"/>
        </w:rPr>
        <w:t>1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寸彩色证件照</w:t>
      </w:r>
      <w:r>
        <w:rPr>
          <w:rFonts w:ascii="仿宋" w:hAnsi="仿宋" w:eastAsia="仿宋" w:cs="仿宋"/>
          <w:color w:val="000000"/>
          <w:sz w:val="30"/>
          <w:szCs w:val="30"/>
        </w:rPr>
        <w:t>3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张，一张贴在“照片”处，另两张背后写上姓名轻粘于表格右上方备用。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6F1"/>
    <w:rsid w:val="000133F2"/>
    <w:rsid w:val="000B16B6"/>
    <w:rsid w:val="000D2332"/>
    <w:rsid w:val="001016E9"/>
    <w:rsid w:val="001518FF"/>
    <w:rsid w:val="00165088"/>
    <w:rsid w:val="00182594"/>
    <w:rsid w:val="00185E51"/>
    <w:rsid w:val="001953B8"/>
    <w:rsid w:val="001B32B9"/>
    <w:rsid w:val="001B513E"/>
    <w:rsid w:val="0020502F"/>
    <w:rsid w:val="00440F80"/>
    <w:rsid w:val="004516F1"/>
    <w:rsid w:val="004C1DDE"/>
    <w:rsid w:val="005C1BC9"/>
    <w:rsid w:val="006129B4"/>
    <w:rsid w:val="00662FFE"/>
    <w:rsid w:val="00663681"/>
    <w:rsid w:val="007B52E9"/>
    <w:rsid w:val="007F5976"/>
    <w:rsid w:val="00891E32"/>
    <w:rsid w:val="008F61D9"/>
    <w:rsid w:val="00940AAB"/>
    <w:rsid w:val="009568F8"/>
    <w:rsid w:val="00967233"/>
    <w:rsid w:val="009D6B95"/>
    <w:rsid w:val="00A35EB5"/>
    <w:rsid w:val="00A57F98"/>
    <w:rsid w:val="00AF649B"/>
    <w:rsid w:val="00B51056"/>
    <w:rsid w:val="00B867FA"/>
    <w:rsid w:val="00C14C5E"/>
    <w:rsid w:val="00C51CEC"/>
    <w:rsid w:val="00CF3E06"/>
    <w:rsid w:val="00D84DBE"/>
    <w:rsid w:val="00ED0B7F"/>
    <w:rsid w:val="00FB6994"/>
    <w:rsid w:val="00FB77B9"/>
    <w:rsid w:val="02364E70"/>
    <w:rsid w:val="041F7F6F"/>
    <w:rsid w:val="0BD80081"/>
    <w:rsid w:val="0D480475"/>
    <w:rsid w:val="18417B35"/>
    <w:rsid w:val="23F63EE1"/>
    <w:rsid w:val="27656475"/>
    <w:rsid w:val="27E4484A"/>
    <w:rsid w:val="281F3419"/>
    <w:rsid w:val="2F7F5620"/>
    <w:rsid w:val="30605CEB"/>
    <w:rsid w:val="32005CF0"/>
    <w:rsid w:val="3C01780C"/>
    <w:rsid w:val="431A5B76"/>
    <w:rsid w:val="4FA20CDF"/>
    <w:rsid w:val="555C2A51"/>
    <w:rsid w:val="55F86964"/>
    <w:rsid w:val="597B7B7A"/>
    <w:rsid w:val="5AEF0EC0"/>
    <w:rsid w:val="62E61232"/>
    <w:rsid w:val="683C3CC5"/>
    <w:rsid w:val="68ED62E5"/>
    <w:rsid w:val="6B21390E"/>
    <w:rsid w:val="75CB1904"/>
    <w:rsid w:val="7717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ascii="Calibri" w:hAnsi="Calibri" w:cs="Calibri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51</Words>
  <Characters>293</Characters>
  <Lines>2</Lines>
  <Paragraphs>1</Paragraphs>
  <TotalTime>1</TotalTime>
  <ScaleCrop>false</ScaleCrop>
  <LinksUpToDate>false</LinksUpToDate>
  <CharactersWithSpaces>343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2018-10-18T01:09:00Z</dcterms:created>
  <dc:creator>Administrator</dc:creator>
  <cp:lastModifiedBy>L</cp:lastModifiedBy>
  <cp:lastPrinted>2021-04-22T01:32:00Z</cp:lastPrinted>
  <dcterms:modified xsi:type="dcterms:W3CDTF">2021-04-22T02:07:53Z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1234BB89D1874E609D4BEBC18AA8E1F6</vt:lpwstr>
  </property>
</Properties>
</file>